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06 A 12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hd w:fill="ffffff" w:val="clear"/>
        <w:spacing w:after="0" w:before="0" w:line="276" w:lineRule="auto"/>
        <w:rPr>
          <w:rFonts w:ascii="Calibri" w:cs="Calibri" w:eastAsia="Calibri" w:hAnsi="Calibri"/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06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vi10xhhgy86o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8xz7kuth1w39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Sertânia (2020) (96’)</w:t>
      </w:r>
    </w:p>
    <w:p w:rsidR="00000000" w:rsidDel="00000000" w:rsidP="00000000" w:rsidRDefault="00000000" w:rsidRPr="00000000" w14:paraId="0000000B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bookmarkStart w:colFirst="0" w:colLast="0" w:name="_heading=h.kkdl9ynz6t6y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</w:p>
    <w:p w:rsidR="00000000" w:rsidDel="00000000" w:rsidP="00000000" w:rsidRDefault="00000000" w:rsidRPr="00000000" w14:paraId="0000000C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p0zinhr4t3j" w:id="3"/>
      <w:bookmarkEnd w:id="3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06/12, às 18h</w:t>
      </w:r>
    </w:p>
    <w:p w:rsidR="00000000" w:rsidDel="00000000" w:rsidP="00000000" w:rsidRDefault="00000000" w:rsidRPr="00000000" w14:paraId="0000000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wa2u6wm0ujci" w:id="4"/>
      <w:bookmarkEnd w:id="4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0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pvk34deop7bg" w:id="5"/>
      <w:bookmarkEnd w:id="5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Geraldo Sarno</w:t>
      </w:r>
    </w:p>
    <w:p w:rsidR="00000000" w:rsidDel="00000000" w:rsidP="00000000" w:rsidRDefault="00000000" w:rsidRPr="00000000" w14:paraId="0000000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h44wbtjozct9" w:id="6"/>
      <w:bookmarkEnd w:id="6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Quando o bando de Jesuíno invade a cidade de Sertânia, Antão é ferido, preso e morto. O filme projeta a mente febril e delirante de Antão, que rememora os acontecimentos.</w:t>
      </w:r>
    </w:p>
    <w:p w:rsidR="00000000" w:rsidDel="00000000" w:rsidP="00000000" w:rsidRDefault="00000000" w:rsidRPr="00000000" w14:paraId="00000010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p9tqejjx8x4w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07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Riscado (2010) (85’)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dia 07/12, às 18h55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Gustavo Pizzi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Bianca (Karine Teles) é uma atriz cuja carreira ainda não deslanchou. Para se manter, ela imita grandes divas do cinema e trabalha divulgando eventos. Sua sorte parece mudar quando consegue o papel principal de uma grande produção internacional. Inspirado por sua personalidade e seu trabalho, o diretor do longa-metragem resolve transformar a protagonista em uma versão da própria Bianca.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08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Homem Onça (2019) (90’)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08/12, às 20h</w:t>
      </w:r>
    </w:p>
    <w:p w:rsidR="00000000" w:rsidDel="00000000" w:rsidP="00000000" w:rsidRDefault="00000000" w:rsidRPr="00000000" w14:paraId="0000001D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1E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Vinicius Reis</w:t>
      </w:r>
    </w:p>
    <w:p w:rsidR="00000000" w:rsidDel="00000000" w:rsidP="00000000" w:rsidRDefault="00000000" w:rsidRPr="00000000" w14:paraId="0000001F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Dois momentos da vida de Pedro: em 1997, ele vive com a família no RJ e trabalha numa empresa que será privatizada; em 1999, ele está aposentado em Barbosa, sua cidade natal, na companhia das memórias de infância.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rFonts w:ascii="Verdana" w:cs="Verdana" w:eastAsia="Verdana" w:hAnsi="Verdana"/>
          <w:color w:val="4d515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rPr>
          <w:rFonts w:ascii="Verdana" w:cs="Verdana" w:eastAsia="Verdana" w:hAnsi="Verdana"/>
          <w:color w:val="62626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09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Um Homem Só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(2014) (94’) </w:t>
      </w:r>
    </w:p>
    <w:p w:rsidR="00000000" w:rsidDel="00000000" w:rsidP="00000000" w:rsidRDefault="00000000" w:rsidRPr="00000000" w14:paraId="00000024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09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/12, às 19h45</w:t>
      </w:r>
    </w:p>
    <w:p w:rsidR="00000000" w:rsidDel="00000000" w:rsidP="00000000" w:rsidRDefault="00000000" w:rsidRPr="00000000" w14:paraId="00000025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 anos</w:t>
      </w:r>
    </w:p>
    <w:p w:rsidR="00000000" w:rsidDel="00000000" w:rsidP="00000000" w:rsidRDefault="00000000" w:rsidRPr="00000000" w14:paraId="00000026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Cláudia Jouvin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Arnaldo (Vladimir Brichta) é um homem que está infeliz no casamento e no trabalho. Para tentar resolver seus problemas, ele procura uma clínica que promete copiar as pessoas para livrá-las da vida miserável que levam. Com um clone ocupando seu lugar ele poderia começar uma vida nova, mas na hora do radical procedimento surge a dúvida sobre se é isto que ele realmente deseja fazer.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10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Era Uma Vez Eu, Verônica (2012) (100’)</w:t>
      </w:r>
    </w:p>
    <w:p w:rsidR="00000000" w:rsidDel="00000000" w:rsidP="00000000" w:rsidRDefault="00000000" w:rsidRPr="00000000" w14:paraId="0000002C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dia 10/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12, às 20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h55</w:t>
      </w:r>
    </w:p>
    <w:p w:rsidR="00000000" w:rsidDel="00000000" w:rsidP="00000000" w:rsidRDefault="00000000" w:rsidRPr="00000000" w14:paraId="0000002D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2E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Marcelo Gomes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Recife. Verônica (Hermila Guedes) tem 24 anos e vive uma fase de transição. Ela mora com o pai, José Maria, e acabou de se formar em Medicina. Sem tempo para a agitada vida que tinha quando era estudante, ela agora se dedica ao início da vida profissional em um ambulatório de hospital público. As condições são precárias e o cotidiano muito cansativo, não apenas pelo trabalho em si mas também por ouvir os problemas de dezenas de pacientes todo dia. Uma noite, ao voltar para casa, ela resolve usar o gravador para falar de seus próprios problemas. O início segue o melhor estilo dos contos de fadas, com o clássico "era uma vez".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11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before="0" w:line="276" w:lineRule="auto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Aos Teus Olhos (2017) (87’)</w:t>
      </w:r>
    </w:p>
    <w:p w:rsidR="00000000" w:rsidDel="00000000" w:rsidP="00000000" w:rsidRDefault="00000000" w:rsidRPr="00000000" w14:paraId="00000034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sábado, dia 11/12, à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s 21h45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6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Carolina Jabor</w:t>
      </w:r>
    </w:p>
    <w:p w:rsidR="00000000" w:rsidDel="00000000" w:rsidP="00000000" w:rsidRDefault="00000000" w:rsidRPr="00000000" w14:paraId="00000037">
      <w:pPr>
        <w:widowControl w:val="0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Rubens (Daniel de Oliveira) é um professor de natação de uma turma infantil</w:t>
      </w:r>
    </w:p>
    <w:p w:rsidR="00000000" w:rsidDel="00000000" w:rsidP="00000000" w:rsidRDefault="00000000" w:rsidRPr="00000000" w14:paraId="00000038">
      <w:pPr>
        <w:widowControl w:val="0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 tradicional clube de esportes. O protagonista é amado pelos alunos devido ao seu</w:t>
      </w:r>
    </w:p>
    <w:p w:rsidR="00000000" w:rsidDel="00000000" w:rsidP="00000000" w:rsidRDefault="00000000" w:rsidRPr="00000000" w14:paraId="00000039">
      <w:pPr>
        <w:widowControl w:val="0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jeito extrovertido e simpático com todos, querido por Ana (Malu Galli), diretora da associação, e conta com a confiança dos pais dos pequenos membros de sua equipe. Toda a segurança de seu trabalho, no entanto, é posta em xeque quando Alex (Luiz Felipe Melo), um de seus pupilos, o acusa de ter lhe beijado à força. Indignada com o suposto assédio sofrido pelo filho, a mãe do guri divulga a denúncia em um grupo de uma rede social formado pelos pais dos demais membros da turma. Automaticamente, sem qualquer prova do acontecido além da palavra do menino, tem início o linchamento virtual do professor, com protestos veementes e agressivos de todos.</w:t>
      </w:r>
    </w:p>
    <w:p w:rsidR="00000000" w:rsidDel="00000000" w:rsidP="00000000" w:rsidRDefault="00000000" w:rsidRPr="00000000" w14:paraId="0000003A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12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Assalto ao Banco Central (2011) (101’)</w:t>
      </w:r>
    </w:p>
    <w:p w:rsidR="00000000" w:rsidDel="00000000" w:rsidP="00000000" w:rsidRDefault="00000000" w:rsidRPr="00000000" w14:paraId="0000003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omingo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12/12, às 21h35</w:t>
      </w:r>
    </w:p>
    <w:p w:rsidR="00000000" w:rsidDel="00000000" w:rsidP="00000000" w:rsidRDefault="00000000" w:rsidRPr="00000000" w14:paraId="00000040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 anos</w:t>
      </w:r>
    </w:p>
    <w:p w:rsidR="00000000" w:rsidDel="00000000" w:rsidP="00000000" w:rsidRDefault="00000000" w:rsidRPr="00000000" w14:paraId="0000004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: Marcos Paulo</w:t>
      </w:r>
    </w:p>
    <w:p w:rsidR="00000000" w:rsidDel="00000000" w:rsidP="00000000" w:rsidRDefault="00000000" w:rsidRPr="00000000" w14:paraId="0000004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Barão (Milhem Cortaz) é o chefe de uma quadrilha que planeja cometer o crime perfeito para ganhar muito dinheiro em pouco tempo e com baixos riscos. Ele elabora um esquema tido como infalível para saquear o Banco Central da capital cearense. Sabendo tratar-se de um lugar de segurança máxima, Barão estuda a arquitetura do prédio e decide cavar um túnel subterrâneo de 78 metros de comprimento, ligando uma casa da região à sala do cofre. Recém-saído da prisão, Mineiro (Eriberto Leão) é solicitado para ser o braço-direito do chefão da operação. O engenheiro Doutor Bandeira (Tonico Pereira) atua como o cérebro do time, planejando a construção do túnel, executado pelo mestre de obras Tatu (Gero Camilo). O ex-policial corrupto Léo (Heitor Martinez) e os assaltantes Décio (Juliano Cazarré) e Caetano (Fábio Lago) participam da escavação e cuidam da segurança da empreitada.</w:t>
      </w:r>
    </w:p>
    <w:p w:rsidR="00000000" w:rsidDel="00000000" w:rsidP="00000000" w:rsidRDefault="00000000" w:rsidRPr="00000000" w14:paraId="00000043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1"/>
        <w:spacing w:line="240" w:lineRule="auto"/>
        <w:jc w:val="left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Tz8bph4VOeaXeebfqllpPgkJmg==">AMUW2mWup0Vx4OM/mzdiUXFff5DnTL9718a0RrRiFaiypH83e9IzJNByRJAp70zl7f1EPtUgs/73XZTXhs3e2ViEm80TVKsdbOWichudx5S22aYDpOoVGRscrkSXetIGuaIHU2zTpswW3RJ0C/krwrsk3xo6mNSKXozsVZm6NDOuW9hhtLeHPFUyIa+f+2FN2rrvipWZ832hf+GTistenqJSD5QoJTzI3z9UEk0z0Xz5128Mq8+fbhIwbp68V4CILpsec877+St5lsRoo6Jk9CQUdB6hrci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